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A25DD" w14:textId="6553E5D0" w:rsidR="006C5EDA" w:rsidRPr="00034EF5" w:rsidRDefault="006C5EDA" w:rsidP="00756CE1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EF5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E94F0E" w:rsidRPr="00034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0459" w:rsidRPr="00034EF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65FB8">
        <w:rPr>
          <w:rFonts w:ascii="Times New Roman" w:hAnsi="Times New Roman" w:cs="Times New Roman"/>
          <w:b/>
          <w:sz w:val="28"/>
          <w:szCs w:val="28"/>
        </w:rPr>
        <w:t>3</w:t>
      </w:r>
      <w:r w:rsidR="00E94F0E" w:rsidRPr="00034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0459" w:rsidRPr="00034EF5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E94F0E" w:rsidRPr="00034EF5">
        <w:rPr>
          <w:rFonts w:ascii="Times New Roman" w:hAnsi="Times New Roman" w:cs="Times New Roman"/>
          <w:b/>
          <w:sz w:val="28"/>
          <w:szCs w:val="28"/>
        </w:rPr>
        <w:t>20</w:t>
      </w:r>
      <w:r w:rsidR="005F7BC1" w:rsidRPr="00034EF5">
        <w:rPr>
          <w:rFonts w:ascii="Times New Roman" w:hAnsi="Times New Roman" w:cs="Times New Roman"/>
          <w:b/>
          <w:sz w:val="28"/>
          <w:szCs w:val="28"/>
        </w:rPr>
        <w:t>2</w:t>
      </w:r>
      <w:r w:rsidR="00765FB8">
        <w:rPr>
          <w:rFonts w:ascii="Times New Roman" w:hAnsi="Times New Roman" w:cs="Times New Roman"/>
          <w:b/>
          <w:sz w:val="28"/>
          <w:szCs w:val="28"/>
        </w:rPr>
        <w:t>6</w:t>
      </w:r>
    </w:p>
    <w:p w14:paraId="1E7B6B26" w14:textId="77777777" w:rsidR="00034EF5" w:rsidRDefault="00560B00" w:rsidP="00034E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EF5">
        <w:rPr>
          <w:rFonts w:ascii="Times New Roman" w:hAnsi="Times New Roman" w:cs="Times New Roman"/>
          <w:b/>
          <w:sz w:val="28"/>
          <w:szCs w:val="28"/>
        </w:rPr>
        <w:t xml:space="preserve">вскрытия конвертов с заявками на участие в открытом конкурсе </w:t>
      </w:r>
    </w:p>
    <w:p w14:paraId="7FCA5ECD" w14:textId="77777777" w:rsidR="00034EF5" w:rsidRDefault="00560B00" w:rsidP="00034E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EF5">
        <w:rPr>
          <w:rFonts w:ascii="Times New Roman" w:hAnsi="Times New Roman" w:cs="Times New Roman"/>
          <w:b/>
          <w:sz w:val="28"/>
          <w:szCs w:val="28"/>
        </w:rPr>
        <w:t xml:space="preserve">на право  получения  свидетельств об осуществлении перевозок </w:t>
      </w:r>
    </w:p>
    <w:p w14:paraId="11A3E20D" w14:textId="77777777" w:rsidR="00034EF5" w:rsidRDefault="00560B00" w:rsidP="00034E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EF5">
        <w:rPr>
          <w:rFonts w:ascii="Times New Roman" w:hAnsi="Times New Roman" w:cs="Times New Roman"/>
          <w:b/>
          <w:sz w:val="28"/>
          <w:szCs w:val="28"/>
        </w:rPr>
        <w:t xml:space="preserve">по одному или нескольким муниципальным маршрутам </w:t>
      </w:r>
    </w:p>
    <w:p w14:paraId="5723BEB3" w14:textId="77777777" w:rsidR="00034EF5" w:rsidRDefault="00560B00" w:rsidP="00034E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EF5">
        <w:rPr>
          <w:rFonts w:ascii="Times New Roman" w:hAnsi="Times New Roman" w:cs="Times New Roman"/>
          <w:b/>
          <w:sz w:val="28"/>
          <w:szCs w:val="28"/>
        </w:rPr>
        <w:t xml:space="preserve">регулярных перевозок автомобильным транспортом </w:t>
      </w:r>
    </w:p>
    <w:p w14:paraId="1157B8CA" w14:textId="77777777" w:rsidR="00034EF5" w:rsidRDefault="00560B00" w:rsidP="00034E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EF5">
        <w:rPr>
          <w:rFonts w:ascii="Times New Roman" w:hAnsi="Times New Roman" w:cs="Times New Roman"/>
          <w:b/>
          <w:sz w:val="28"/>
          <w:szCs w:val="28"/>
        </w:rPr>
        <w:t>на территории муниципального</w:t>
      </w:r>
      <w:r w:rsidR="008E310F" w:rsidRPr="00034EF5">
        <w:rPr>
          <w:rFonts w:ascii="Times New Roman" w:hAnsi="Times New Roman" w:cs="Times New Roman"/>
          <w:b/>
          <w:sz w:val="28"/>
          <w:szCs w:val="28"/>
        </w:rPr>
        <w:t xml:space="preserve"> образования </w:t>
      </w:r>
    </w:p>
    <w:p w14:paraId="6D58D61A" w14:textId="77777777" w:rsidR="009277EE" w:rsidRPr="00034EF5" w:rsidRDefault="008E310F" w:rsidP="00034E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EF5">
        <w:rPr>
          <w:rFonts w:ascii="Times New Roman" w:hAnsi="Times New Roman" w:cs="Times New Roman"/>
          <w:b/>
          <w:sz w:val="28"/>
          <w:szCs w:val="28"/>
        </w:rPr>
        <w:t>Отрадненский район</w:t>
      </w:r>
    </w:p>
    <w:p w14:paraId="041A908B" w14:textId="77777777" w:rsidR="00034EF5" w:rsidRDefault="00034EF5" w:rsidP="00034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27E9F5" w14:textId="385C6E02" w:rsidR="00034EF5" w:rsidRDefault="00034EF5" w:rsidP="00034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034EF5">
        <w:rPr>
          <w:rFonts w:ascii="Times New Roman" w:hAnsi="Times New Roman" w:cs="Times New Roman"/>
          <w:b/>
          <w:sz w:val="28"/>
          <w:szCs w:val="28"/>
        </w:rPr>
        <w:t>2</w:t>
      </w:r>
      <w:r w:rsidR="00765FB8">
        <w:rPr>
          <w:rFonts w:ascii="Times New Roman" w:hAnsi="Times New Roman" w:cs="Times New Roman"/>
          <w:b/>
          <w:sz w:val="28"/>
          <w:szCs w:val="28"/>
        </w:rPr>
        <w:t>5</w:t>
      </w:r>
      <w:r w:rsidRPr="00034EF5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765FB8">
        <w:rPr>
          <w:rFonts w:ascii="Times New Roman" w:hAnsi="Times New Roman" w:cs="Times New Roman"/>
          <w:b/>
          <w:sz w:val="28"/>
          <w:szCs w:val="28"/>
        </w:rPr>
        <w:t>вгуста</w:t>
      </w:r>
      <w:r w:rsidRPr="00034EF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65FB8">
        <w:rPr>
          <w:rFonts w:ascii="Times New Roman" w:hAnsi="Times New Roman" w:cs="Times New Roman"/>
          <w:b/>
          <w:sz w:val="28"/>
          <w:szCs w:val="28"/>
        </w:rPr>
        <w:t>6</w:t>
      </w:r>
      <w:r w:rsidRPr="00034EF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034E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34EF5">
        <w:rPr>
          <w:rFonts w:ascii="Times New Roman" w:hAnsi="Times New Roman" w:cs="Times New Roman"/>
          <w:b/>
          <w:sz w:val="28"/>
          <w:szCs w:val="28"/>
        </w:rPr>
        <w:t>ст-ца Отрадная</w:t>
      </w:r>
    </w:p>
    <w:p w14:paraId="38471E17" w14:textId="77777777" w:rsidR="00034EF5" w:rsidRDefault="00034EF5" w:rsidP="00034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5A3A24" w14:textId="77777777" w:rsidR="004C57AE" w:rsidRPr="00756CE1" w:rsidRDefault="004C57AE" w:rsidP="00765FB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56C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Организатор открытого конкурса: </w:t>
      </w:r>
      <w:r w:rsidRPr="008E310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администрация </w:t>
      </w:r>
      <w:r w:rsidRPr="008E310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ar-SA"/>
        </w:rPr>
        <w:t>муниципального образования Отрадненский район</w:t>
      </w:r>
      <w:r w:rsidRPr="008E310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F752C20" w14:textId="77777777" w:rsidR="008E310F" w:rsidRDefault="004C57AE" w:rsidP="00765FB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56C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Адрес организатора открытого конкурса: </w:t>
      </w:r>
    </w:p>
    <w:p w14:paraId="7D2AB88A" w14:textId="77777777" w:rsidR="004C57AE" w:rsidRPr="008E310F" w:rsidRDefault="004C57AE" w:rsidP="00765FB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8E310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352290, ст. Отрадная,</w:t>
      </w:r>
      <w:r w:rsidR="008E310F" w:rsidRPr="008E310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r w:rsidRPr="008E310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ул. Первомайская, д. 28</w:t>
      </w:r>
      <w:r w:rsidRPr="008E310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AF67C25" w14:textId="63812CFC" w:rsidR="004C57AE" w:rsidRPr="00756CE1" w:rsidRDefault="004C57AE" w:rsidP="00765FB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56C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Телефон: </w:t>
      </w:r>
      <w:r w:rsidRPr="008E310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8 (861 44) 3-4</w:t>
      </w:r>
      <w:r w:rsidR="00765FB8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</w:t>
      </w:r>
      <w:r w:rsidRPr="008E310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-06</w:t>
      </w:r>
      <w:r w:rsidR="008E310F" w:rsidRPr="008E31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56CE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D057495" w14:textId="77777777" w:rsidR="004C57AE" w:rsidRPr="00756CE1" w:rsidRDefault="004C57AE" w:rsidP="00765FB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56C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Информационный портал: </w:t>
      </w:r>
      <w:hyperlink r:id="rId5" w:history="1">
        <w:r w:rsidRPr="008E310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ar-SA"/>
          </w:rPr>
          <w:t>www.</w:t>
        </w:r>
        <w:r w:rsidRPr="008E310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ar-SA"/>
          </w:rPr>
          <w:t>otradnaya</w:t>
        </w:r>
        <w:r w:rsidRPr="008E310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ar-SA"/>
          </w:rPr>
          <w:t>.</w:t>
        </w:r>
        <w:r w:rsidRPr="008E310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ar-SA"/>
          </w:rPr>
          <w:t>ru</w:t>
        </w:r>
      </w:hyperlink>
      <w:r w:rsidR="008E310F" w:rsidRPr="008E31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E310F" w:rsidRPr="00756CE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5562337" w14:textId="77777777" w:rsidR="004C57AE" w:rsidRPr="00756CE1" w:rsidRDefault="004C57AE" w:rsidP="00765FB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56C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Адрес электронной почты: </w:t>
      </w:r>
      <w:r w:rsidRPr="008E310F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ar-SA"/>
        </w:rPr>
        <w:t>otradnaya</w:t>
      </w:r>
      <w:r w:rsidRPr="008E310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@</w:t>
      </w:r>
      <w:r w:rsidRPr="008E310F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ar-SA"/>
        </w:rPr>
        <w:t>mo</w:t>
      </w:r>
      <w:r w:rsidRPr="008E310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</w:t>
      </w:r>
      <w:r w:rsidRPr="008E310F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ar-SA"/>
        </w:rPr>
        <w:t>krasnodar</w:t>
      </w:r>
      <w:r w:rsidRPr="008E310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</w:t>
      </w:r>
      <w:r w:rsidRPr="008E310F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ar-SA"/>
        </w:rPr>
        <w:t>ru</w:t>
      </w:r>
      <w:r w:rsidR="008E310F" w:rsidRPr="008E31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E310F" w:rsidRPr="00756CE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491B976" w14:textId="77777777" w:rsidR="004C57AE" w:rsidRPr="00756CE1" w:rsidRDefault="004C57AE" w:rsidP="00765FB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56C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Предмет открытого конкурса: </w:t>
      </w:r>
      <w:r w:rsidRPr="008E310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право на получение свидетельств об осуществлении перевозок по одному или нескольким муниципальным маршрутам регулярных перевозок автомобильным транспортом на территории муниципального образования Отрадненский район согласно прилагаемой </w:t>
      </w:r>
      <w:r w:rsidR="008E310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Т</w:t>
      </w:r>
      <w:r w:rsidRPr="008E310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аблице</w:t>
      </w:r>
      <w:r w:rsidRPr="00756CE1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14:paraId="1584E4D2" w14:textId="77777777" w:rsidR="00661B5F" w:rsidRDefault="00661B5F" w:rsidP="00765FB8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64B16FF" w14:textId="77777777" w:rsidR="004C57AE" w:rsidRPr="00756CE1" w:rsidRDefault="004C57AE" w:rsidP="00765FB8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56C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Таблица 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98"/>
        <w:gridCol w:w="1400"/>
        <w:gridCol w:w="3539"/>
        <w:gridCol w:w="2268"/>
      </w:tblGrid>
      <w:tr w:rsidR="00765FB8" w:rsidRPr="00765FB8" w14:paraId="54804D42" w14:textId="77777777" w:rsidTr="00F46FA8">
        <w:trPr>
          <w:trHeight w:val="89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02AF7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№ лота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D2736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№ в</w:t>
            </w:r>
          </w:p>
          <w:p w14:paraId="26C62886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реестре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D515B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№</w:t>
            </w:r>
          </w:p>
          <w:p w14:paraId="68F6DE22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маршрута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4A287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Наименование маршрута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C0FA0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Вид маршрута</w:t>
            </w:r>
          </w:p>
        </w:tc>
      </w:tr>
      <w:tr w:rsidR="00765FB8" w:rsidRPr="00765FB8" w14:paraId="3B24B357" w14:textId="77777777" w:rsidTr="00F46FA8">
        <w:trPr>
          <w:trHeight w:val="41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0B88A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45E9F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EE775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111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24A58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Отрадная - Изобильное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AFFD1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пригородный</w:t>
            </w:r>
          </w:p>
        </w:tc>
      </w:tr>
      <w:tr w:rsidR="00765FB8" w:rsidRPr="00765FB8" w14:paraId="74B4784F" w14:textId="77777777" w:rsidTr="00F46FA8">
        <w:trPr>
          <w:trHeight w:val="41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0F637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2403E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7876E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115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358EF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Отрадная - Урупский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797B9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пригородный</w:t>
            </w:r>
          </w:p>
        </w:tc>
      </w:tr>
      <w:tr w:rsidR="00765FB8" w:rsidRPr="00765FB8" w14:paraId="4BD333F2" w14:textId="77777777" w:rsidTr="00F46FA8">
        <w:trPr>
          <w:trHeight w:val="41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86250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07B65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A8D7D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134/1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2A5F0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Отрадная - Кубрань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4C481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пригородный</w:t>
            </w:r>
          </w:p>
        </w:tc>
      </w:tr>
      <w:tr w:rsidR="00765FB8" w:rsidRPr="00765FB8" w14:paraId="70AED4C9" w14:textId="77777777" w:rsidTr="00F46FA8">
        <w:trPr>
          <w:trHeight w:val="41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CB5C4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5D46E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34A97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134/3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164DC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Отрадная - Кубрань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73C3E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пригородный</w:t>
            </w:r>
          </w:p>
        </w:tc>
      </w:tr>
      <w:tr w:rsidR="00765FB8" w:rsidRPr="00765FB8" w14:paraId="6F44972B" w14:textId="77777777" w:rsidTr="00F46FA8">
        <w:trPr>
          <w:trHeight w:val="41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6210C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EB748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A0A9D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144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6117C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Отрадная - Лазарчук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9A3FB" w14:textId="77777777" w:rsidR="00765FB8" w:rsidRPr="00765FB8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пригородный</w:t>
            </w:r>
          </w:p>
        </w:tc>
      </w:tr>
    </w:tbl>
    <w:p w14:paraId="6C8F6E68" w14:textId="77777777" w:rsidR="004C57AE" w:rsidRDefault="004C57AE" w:rsidP="00765FB8">
      <w:pPr>
        <w:suppressAutoHyphens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558B6C70" w14:textId="7F24A3C8" w:rsidR="00661B5F" w:rsidRPr="00661B5F" w:rsidRDefault="00661B5F" w:rsidP="00765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1B5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Процедура вскрытия конвертов с заявками на участие в открытом конкурсе в 10-00 часов 2</w:t>
      </w:r>
      <w:r w:rsidR="00765FB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 w:rsidRPr="00661B5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</w:t>
      </w:r>
      <w:r w:rsidR="00765FB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вгуста</w:t>
      </w:r>
      <w:r w:rsidRPr="00661B5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202</w:t>
      </w:r>
      <w:r w:rsidR="00765FB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</w:t>
      </w:r>
      <w:r w:rsidRPr="00661B5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года в кабинете № 23 здания администрации муниципального образования Отрадненский район по адресу: ст. Отрадная, ул. Первомайская, д. 28.</w:t>
      </w:r>
    </w:p>
    <w:p w14:paraId="60CBEAD0" w14:textId="77777777" w:rsidR="00661B5F" w:rsidRPr="00661B5F" w:rsidRDefault="00661B5F" w:rsidP="00765FB8">
      <w:pPr>
        <w:suppressAutoHyphens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09FC1D82" w14:textId="77777777" w:rsidR="00661B5F" w:rsidRDefault="00661B5F" w:rsidP="00765FB8">
      <w:pPr>
        <w:suppressAutoHyphens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1B5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Состав конкурсной комиссии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</w:p>
    <w:p w14:paraId="2804C5F1" w14:textId="77777777" w:rsidR="00661B5F" w:rsidRDefault="00661B5F" w:rsidP="00765FB8">
      <w:pPr>
        <w:suppressAutoHyphens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510"/>
        <w:gridCol w:w="6720"/>
      </w:tblGrid>
      <w:tr w:rsidR="00661B5F" w14:paraId="2CDFDEDF" w14:textId="77777777" w:rsidTr="00661B5F">
        <w:tc>
          <w:tcPr>
            <w:tcW w:w="2943" w:type="dxa"/>
            <w:vAlign w:val="center"/>
          </w:tcPr>
          <w:p w14:paraId="5A2A6D7D" w14:textId="77777777" w:rsidR="00661B5F" w:rsidRPr="00756CE1" w:rsidRDefault="00661B5F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Запорожец</w:t>
            </w:r>
          </w:p>
          <w:p w14:paraId="28B7446E" w14:textId="77777777" w:rsidR="00661B5F" w:rsidRPr="00756CE1" w:rsidRDefault="00661B5F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Василье</w:t>
            </w:r>
            <w:r w:rsidRPr="00756CE1"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</w:p>
        </w:tc>
        <w:tc>
          <w:tcPr>
            <w:tcW w:w="510" w:type="dxa"/>
            <w:vAlign w:val="center"/>
          </w:tcPr>
          <w:p w14:paraId="19C8F8A5" w14:textId="77777777" w:rsidR="00661B5F" w:rsidRPr="00756CE1" w:rsidRDefault="00661B5F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C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20" w:type="dxa"/>
            <w:vAlign w:val="center"/>
          </w:tcPr>
          <w:p w14:paraId="4DF78CC2" w14:textId="77777777" w:rsidR="00661B5F" w:rsidRPr="00756CE1" w:rsidRDefault="00661B5F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CE1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56CE1">
              <w:rPr>
                <w:rFonts w:ascii="Times New Roman" w:hAnsi="Times New Roman" w:cs="Times New Roman"/>
                <w:sz w:val="28"/>
                <w:szCs w:val="28"/>
              </w:rPr>
              <w:t xml:space="preserve"> главы муниципального образования Отрадненский район по вопросам строительства и жи</w:t>
            </w:r>
            <w:r w:rsidRPr="00756C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лищно-коммунального хозяйства, председатель комиссии;</w:t>
            </w:r>
          </w:p>
        </w:tc>
      </w:tr>
      <w:tr w:rsidR="00661B5F" w14:paraId="625CA9F8" w14:textId="77777777" w:rsidTr="00661B5F">
        <w:tc>
          <w:tcPr>
            <w:tcW w:w="2943" w:type="dxa"/>
          </w:tcPr>
          <w:p w14:paraId="2375D62C" w14:textId="77777777" w:rsidR="00661B5F" w:rsidRDefault="00661B5F" w:rsidP="00765FB8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510" w:type="dxa"/>
          </w:tcPr>
          <w:p w14:paraId="7AA6228F" w14:textId="77777777" w:rsidR="00661B5F" w:rsidRDefault="00661B5F" w:rsidP="00765FB8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6720" w:type="dxa"/>
          </w:tcPr>
          <w:p w14:paraId="5288BA37" w14:textId="77777777" w:rsidR="00661B5F" w:rsidRDefault="00661B5F" w:rsidP="00765FB8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661B5F" w14:paraId="4963EA4E" w14:textId="77777777" w:rsidTr="00661B5F">
        <w:tc>
          <w:tcPr>
            <w:tcW w:w="2943" w:type="dxa"/>
          </w:tcPr>
          <w:p w14:paraId="17F16EB4" w14:textId="77777777" w:rsidR="00661B5F" w:rsidRPr="00756CE1" w:rsidRDefault="00661B5F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CE1">
              <w:rPr>
                <w:rFonts w:ascii="Times New Roman" w:hAnsi="Times New Roman" w:cs="Times New Roman"/>
                <w:sz w:val="28"/>
                <w:szCs w:val="28"/>
              </w:rPr>
              <w:t xml:space="preserve">Степанян </w:t>
            </w:r>
          </w:p>
          <w:p w14:paraId="2430C08A" w14:textId="77777777" w:rsidR="00661B5F" w:rsidRPr="00756CE1" w:rsidRDefault="00661B5F" w:rsidP="00765FB8">
            <w:pPr>
              <w:spacing w:line="276" w:lineRule="auto"/>
              <w:ind w:right="-534"/>
              <w:rPr>
                <w:rFonts w:ascii="Times New Roman" w:hAnsi="Times New Roman" w:cs="Times New Roman"/>
                <w:sz w:val="28"/>
                <w:szCs w:val="28"/>
              </w:rPr>
            </w:pPr>
            <w:r w:rsidRPr="00756CE1">
              <w:rPr>
                <w:rFonts w:ascii="Times New Roman" w:hAnsi="Times New Roman" w:cs="Times New Roman"/>
                <w:sz w:val="28"/>
                <w:szCs w:val="28"/>
              </w:rPr>
              <w:t>Галина Григоровна</w:t>
            </w:r>
          </w:p>
        </w:tc>
        <w:tc>
          <w:tcPr>
            <w:tcW w:w="510" w:type="dxa"/>
          </w:tcPr>
          <w:p w14:paraId="7D573D1B" w14:textId="77777777" w:rsidR="00661B5F" w:rsidRPr="00756CE1" w:rsidRDefault="00661B5F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C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20" w:type="dxa"/>
          </w:tcPr>
          <w:p w14:paraId="16D01FE2" w14:textId="77777777" w:rsidR="00661B5F" w:rsidRPr="00756CE1" w:rsidRDefault="00661B5F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CE1"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начальника отдела капитального строительства и единого заказчика администрации муниципального образования Отрадненский район, заместитель председателя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61B5F" w14:paraId="74106088" w14:textId="77777777" w:rsidTr="00661B5F">
        <w:tc>
          <w:tcPr>
            <w:tcW w:w="2943" w:type="dxa"/>
          </w:tcPr>
          <w:p w14:paraId="19209DF0" w14:textId="77777777" w:rsidR="00661B5F" w:rsidRPr="00756CE1" w:rsidRDefault="00661B5F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1357AD5F" w14:textId="77777777" w:rsidR="00661B5F" w:rsidRPr="00756CE1" w:rsidRDefault="00661B5F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0" w:type="dxa"/>
          </w:tcPr>
          <w:p w14:paraId="25A2DD4C" w14:textId="77777777" w:rsidR="00661B5F" w:rsidRPr="00756CE1" w:rsidRDefault="00661B5F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B5F" w14:paraId="6E6EA2CF" w14:textId="77777777" w:rsidTr="00661B5F">
        <w:tc>
          <w:tcPr>
            <w:tcW w:w="2943" w:type="dxa"/>
          </w:tcPr>
          <w:p w14:paraId="33543CE4" w14:textId="77777777" w:rsidR="00661B5F" w:rsidRPr="00756CE1" w:rsidRDefault="00661B5F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</w:t>
            </w:r>
            <w:r w:rsidRPr="00756CE1">
              <w:rPr>
                <w:rFonts w:ascii="Times New Roman" w:hAnsi="Times New Roman" w:cs="Times New Roman"/>
                <w:sz w:val="28"/>
                <w:szCs w:val="28"/>
              </w:rPr>
              <w:t xml:space="preserve">нян </w:t>
            </w:r>
          </w:p>
          <w:p w14:paraId="41B0B77E" w14:textId="77777777" w:rsidR="00661B5F" w:rsidRPr="00756CE1" w:rsidRDefault="00661B5F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Рафаэль Сарибекович</w:t>
            </w:r>
          </w:p>
        </w:tc>
        <w:tc>
          <w:tcPr>
            <w:tcW w:w="510" w:type="dxa"/>
          </w:tcPr>
          <w:p w14:paraId="337C2D3F" w14:textId="77777777" w:rsidR="00661B5F" w:rsidRPr="00756CE1" w:rsidRDefault="00661B5F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C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20" w:type="dxa"/>
          </w:tcPr>
          <w:p w14:paraId="3DE0A6E0" w14:textId="77777777" w:rsidR="00661B5F" w:rsidRPr="00756CE1" w:rsidRDefault="00661B5F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CE1"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 капитального строительства и единого заказчика администрации муниципального образования Отрадненский район, секретарь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61B5F" w14:paraId="70098429" w14:textId="77777777" w:rsidTr="00661B5F">
        <w:tc>
          <w:tcPr>
            <w:tcW w:w="2943" w:type="dxa"/>
          </w:tcPr>
          <w:p w14:paraId="2568CB53" w14:textId="77777777" w:rsidR="00661B5F" w:rsidRDefault="00661B5F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404CE6D3" w14:textId="77777777" w:rsidR="00661B5F" w:rsidRPr="00756CE1" w:rsidRDefault="00661B5F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0" w:type="dxa"/>
          </w:tcPr>
          <w:p w14:paraId="614004EB" w14:textId="77777777" w:rsidR="00661B5F" w:rsidRPr="00756CE1" w:rsidRDefault="00661B5F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FB8" w14:paraId="234D696F" w14:textId="77777777" w:rsidTr="00661B5F">
        <w:tc>
          <w:tcPr>
            <w:tcW w:w="2943" w:type="dxa"/>
          </w:tcPr>
          <w:p w14:paraId="3C170A30" w14:textId="77777777" w:rsidR="00765FB8" w:rsidRPr="00756CE1" w:rsidRDefault="00765FB8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</w:t>
            </w:r>
            <w:r w:rsidRPr="00756CE1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</w:p>
          <w:p w14:paraId="20463EA7" w14:textId="5AEEA149" w:rsidR="00765FB8" w:rsidRDefault="00765FB8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Александровна</w:t>
            </w:r>
          </w:p>
        </w:tc>
        <w:tc>
          <w:tcPr>
            <w:tcW w:w="510" w:type="dxa"/>
          </w:tcPr>
          <w:p w14:paraId="41DE4C22" w14:textId="0FAE6329" w:rsidR="00765FB8" w:rsidRPr="00756CE1" w:rsidRDefault="00765FB8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C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20" w:type="dxa"/>
          </w:tcPr>
          <w:p w14:paraId="13B0A685" w14:textId="77777777" w:rsidR="00765FB8" w:rsidRDefault="00765FB8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756CE1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56CE1">
              <w:rPr>
                <w:rFonts w:ascii="Times New Roman" w:hAnsi="Times New Roman" w:cs="Times New Roman"/>
                <w:sz w:val="28"/>
                <w:szCs w:val="28"/>
              </w:rPr>
              <w:t xml:space="preserve"> отдела экономи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756CE1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образования Отрадненский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81B886D" w14:textId="77777777" w:rsidR="00765FB8" w:rsidRPr="00756CE1" w:rsidRDefault="00765FB8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FB8" w14:paraId="2D418967" w14:textId="77777777" w:rsidTr="00661B5F">
        <w:tc>
          <w:tcPr>
            <w:tcW w:w="2943" w:type="dxa"/>
          </w:tcPr>
          <w:p w14:paraId="34C0BBA0" w14:textId="77777777" w:rsidR="00765FB8" w:rsidRDefault="00765FB8" w:rsidP="00765FB8">
            <w:pPr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Симонов </w:t>
            </w:r>
          </w:p>
          <w:p w14:paraId="705FF8D9" w14:textId="6DA7BD46" w:rsidR="00765FB8" w:rsidRDefault="00765FB8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Георгий Васильевич</w:t>
            </w:r>
          </w:p>
        </w:tc>
        <w:tc>
          <w:tcPr>
            <w:tcW w:w="510" w:type="dxa"/>
          </w:tcPr>
          <w:p w14:paraId="2CDA8330" w14:textId="26D68B78" w:rsidR="00765FB8" w:rsidRPr="00756CE1" w:rsidRDefault="00765FB8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20" w:type="dxa"/>
          </w:tcPr>
          <w:p w14:paraId="55E780B5" w14:textId="0D1F44D1" w:rsidR="00765FB8" w:rsidRPr="00756CE1" w:rsidRDefault="00765FB8" w:rsidP="00765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государственный инспектор отдела Госавтоинспекии ОМВД России по Отрадненскому району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</w:tbl>
    <w:p w14:paraId="5AE8685B" w14:textId="77777777" w:rsidR="00661B5F" w:rsidRDefault="00661B5F" w:rsidP="00765FB8">
      <w:pPr>
        <w:suppressAutoHyphens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20F84FEA" w14:textId="2391A75D" w:rsidR="00E44FB9" w:rsidRDefault="00E44FB9" w:rsidP="00765FB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756CE1">
        <w:rPr>
          <w:rFonts w:ascii="Times New Roman" w:hAnsi="Times New Roman" w:cs="Times New Roman"/>
          <w:sz w:val="28"/>
          <w:szCs w:val="28"/>
        </w:rPr>
        <w:t xml:space="preserve">В состав единой комиссии входит </w:t>
      </w:r>
      <w:r w:rsidR="00FA19C3">
        <w:rPr>
          <w:rFonts w:ascii="Times New Roman" w:hAnsi="Times New Roman" w:cs="Times New Roman"/>
          <w:sz w:val="28"/>
          <w:szCs w:val="28"/>
        </w:rPr>
        <w:t>5</w:t>
      </w:r>
      <w:r w:rsidRPr="00756CE1">
        <w:rPr>
          <w:rFonts w:ascii="Times New Roman" w:hAnsi="Times New Roman" w:cs="Times New Roman"/>
          <w:sz w:val="28"/>
          <w:szCs w:val="28"/>
        </w:rPr>
        <w:t xml:space="preserve"> членов. Заседание проводится в присутствии </w:t>
      </w:r>
      <w:r w:rsidR="00765FB8">
        <w:rPr>
          <w:rFonts w:ascii="Times New Roman" w:hAnsi="Times New Roman" w:cs="Times New Roman"/>
          <w:sz w:val="28"/>
          <w:szCs w:val="28"/>
        </w:rPr>
        <w:t>3</w:t>
      </w:r>
      <w:r w:rsidRPr="00756CE1">
        <w:rPr>
          <w:rFonts w:ascii="Times New Roman" w:hAnsi="Times New Roman" w:cs="Times New Roman"/>
          <w:sz w:val="28"/>
          <w:szCs w:val="28"/>
        </w:rPr>
        <w:t xml:space="preserve"> членов комиссии. Кворум имеется, комиссия правомочна.</w:t>
      </w:r>
    </w:p>
    <w:p w14:paraId="711E8A37" w14:textId="77777777" w:rsidR="008E310F" w:rsidRDefault="008E310F" w:rsidP="00765FB8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44FB9" w:rsidRPr="00756CE1">
        <w:rPr>
          <w:sz w:val="28"/>
          <w:szCs w:val="28"/>
        </w:rPr>
        <w:t xml:space="preserve"> процессе проведения процедуры вскрытия </w:t>
      </w:r>
      <w:r w:rsidR="00644D39">
        <w:rPr>
          <w:sz w:val="28"/>
          <w:szCs w:val="28"/>
        </w:rPr>
        <w:t>комиссией ведется аудиозапись.</w:t>
      </w:r>
    </w:p>
    <w:p w14:paraId="3BA94163" w14:textId="77777777" w:rsidR="008E310F" w:rsidRDefault="008E310F" w:rsidP="00765FB8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</w:p>
    <w:p w14:paraId="673E51E6" w14:textId="01A75A12" w:rsidR="00E44FB9" w:rsidRPr="00756CE1" w:rsidRDefault="00E44FB9" w:rsidP="00765FB8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 w:rsidRPr="00756CE1">
        <w:rPr>
          <w:sz w:val="28"/>
          <w:szCs w:val="28"/>
        </w:rPr>
        <w:t>На участие в открытом конкурсе на право получения свидетельств об осуществлении перевозок по одному или нескольким муниципальным маршрутам регулярных перевозок автомобильным транспортом на территории муниципального образования Отрадненский район, проводимом</w:t>
      </w:r>
      <w:r w:rsidR="00E7413F">
        <w:rPr>
          <w:sz w:val="28"/>
          <w:szCs w:val="28"/>
        </w:rPr>
        <w:t xml:space="preserve"> </w:t>
      </w:r>
      <w:r w:rsidRPr="00756CE1">
        <w:rPr>
          <w:sz w:val="28"/>
          <w:szCs w:val="28"/>
        </w:rPr>
        <w:t>2</w:t>
      </w:r>
      <w:r w:rsidR="00765FB8">
        <w:rPr>
          <w:sz w:val="28"/>
          <w:szCs w:val="28"/>
        </w:rPr>
        <w:t>5</w:t>
      </w:r>
      <w:r w:rsidRPr="00756CE1">
        <w:rPr>
          <w:sz w:val="28"/>
          <w:szCs w:val="28"/>
        </w:rPr>
        <w:t xml:space="preserve"> </w:t>
      </w:r>
      <w:r w:rsidR="00E7413F">
        <w:rPr>
          <w:sz w:val="28"/>
          <w:szCs w:val="28"/>
        </w:rPr>
        <w:t>а</w:t>
      </w:r>
      <w:r w:rsidR="00765FB8">
        <w:rPr>
          <w:sz w:val="28"/>
          <w:szCs w:val="28"/>
        </w:rPr>
        <w:t>вгуста</w:t>
      </w:r>
      <w:r w:rsidRPr="00756CE1">
        <w:rPr>
          <w:sz w:val="28"/>
          <w:szCs w:val="28"/>
        </w:rPr>
        <w:t xml:space="preserve"> 20</w:t>
      </w:r>
      <w:r w:rsidR="005F7BC1">
        <w:rPr>
          <w:sz w:val="28"/>
          <w:szCs w:val="28"/>
        </w:rPr>
        <w:t>2</w:t>
      </w:r>
      <w:r w:rsidR="00765FB8">
        <w:rPr>
          <w:sz w:val="28"/>
          <w:szCs w:val="28"/>
        </w:rPr>
        <w:t>6</w:t>
      </w:r>
      <w:r w:rsidR="00AE0233">
        <w:rPr>
          <w:sz w:val="28"/>
          <w:szCs w:val="28"/>
        </w:rPr>
        <w:t xml:space="preserve"> года в 10- 00 часов был</w:t>
      </w:r>
      <w:r w:rsidRPr="00756CE1">
        <w:rPr>
          <w:sz w:val="28"/>
          <w:szCs w:val="28"/>
        </w:rPr>
        <w:t xml:space="preserve"> представлен</w:t>
      </w:r>
      <w:r w:rsidR="008E310F">
        <w:rPr>
          <w:sz w:val="28"/>
          <w:szCs w:val="28"/>
        </w:rPr>
        <w:t xml:space="preserve"> </w:t>
      </w:r>
      <w:r w:rsidR="00765FB8">
        <w:rPr>
          <w:sz w:val="28"/>
          <w:szCs w:val="28"/>
        </w:rPr>
        <w:t>1</w:t>
      </w:r>
      <w:r w:rsidR="008E310F">
        <w:rPr>
          <w:sz w:val="28"/>
          <w:szCs w:val="28"/>
        </w:rPr>
        <w:t xml:space="preserve"> </w:t>
      </w:r>
      <w:r w:rsidRPr="00756CE1">
        <w:rPr>
          <w:sz w:val="28"/>
          <w:szCs w:val="28"/>
        </w:rPr>
        <w:t>запечатанны</w:t>
      </w:r>
      <w:r w:rsidR="00765FB8">
        <w:rPr>
          <w:sz w:val="28"/>
          <w:szCs w:val="28"/>
        </w:rPr>
        <w:t>й</w:t>
      </w:r>
      <w:r w:rsidRPr="00756CE1">
        <w:rPr>
          <w:sz w:val="28"/>
          <w:szCs w:val="28"/>
        </w:rPr>
        <w:t xml:space="preserve"> конверт</w:t>
      </w:r>
      <w:r w:rsidR="00E7413F">
        <w:rPr>
          <w:sz w:val="28"/>
          <w:szCs w:val="28"/>
        </w:rPr>
        <w:t xml:space="preserve"> –ИП Тыщенко О.В. по лоту № </w:t>
      </w:r>
      <w:r w:rsidR="00765FB8">
        <w:rPr>
          <w:sz w:val="28"/>
          <w:szCs w:val="28"/>
        </w:rPr>
        <w:t>2</w:t>
      </w:r>
      <w:r w:rsidRPr="00756CE1">
        <w:rPr>
          <w:sz w:val="28"/>
          <w:szCs w:val="28"/>
        </w:rPr>
        <w:t>.</w:t>
      </w:r>
      <w:r w:rsidR="00D02E8F">
        <w:rPr>
          <w:sz w:val="28"/>
          <w:szCs w:val="28"/>
        </w:rPr>
        <w:t xml:space="preserve"> По лот</w:t>
      </w:r>
      <w:r w:rsidR="00765FB8">
        <w:rPr>
          <w:sz w:val="28"/>
          <w:szCs w:val="28"/>
        </w:rPr>
        <w:t>ам</w:t>
      </w:r>
      <w:r w:rsidR="00D02E8F">
        <w:rPr>
          <w:sz w:val="28"/>
          <w:szCs w:val="28"/>
        </w:rPr>
        <w:t xml:space="preserve"> № </w:t>
      </w:r>
      <w:r w:rsidR="00765FB8">
        <w:rPr>
          <w:sz w:val="28"/>
          <w:szCs w:val="28"/>
        </w:rPr>
        <w:t xml:space="preserve">1, № 3, № 4 и № 5 </w:t>
      </w:r>
      <w:r w:rsidR="00D02E8F">
        <w:rPr>
          <w:sz w:val="28"/>
          <w:szCs w:val="28"/>
        </w:rPr>
        <w:t>– заявок не поступило.</w:t>
      </w:r>
    </w:p>
    <w:p w14:paraId="5CD8C3B6" w14:textId="479F12F0" w:rsidR="00644D39" w:rsidRDefault="00E44FB9" w:rsidP="00765FB8">
      <w:pPr>
        <w:pStyle w:val="a3"/>
        <w:tabs>
          <w:tab w:val="left" w:pos="-241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756CE1">
        <w:rPr>
          <w:sz w:val="28"/>
          <w:szCs w:val="28"/>
        </w:rPr>
        <w:t>Вскрытие конверт</w:t>
      </w:r>
      <w:r w:rsidR="00765FB8">
        <w:rPr>
          <w:sz w:val="28"/>
          <w:szCs w:val="28"/>
        </w:rPr>
        <w:t>а</w:t>
      </w:r>
      <w:r w:rsidRPr="00756CE1">
        <w:rPr>
          <w:sz w:val="28"/>
          <w:szCs w:val="28"/>
        </w:rPr>
        <w:t xml:space="preserve"> с заявк</w:t>
      </w:r>
      <w:r w:rsidR="00765FB8">
        <w:rPr>
          <w:sz w:val="28"/>
          <w:szCs w:val="28"/>
        </w:rPr>
        <w:t>ой</w:t>
      </w:r>
      <w:r w:rsidRPr="00756CE1">
        <w:rPr>
          <w:sz w:val="28"/>
          <w:szCs w:val="28"/>
        </w:rPr>
        <w:t xml:space="preserve"> на участие в открытом конкурсе, поданным на бумажном носителе, проводится единой комиссией в порядке их поступления согласно Журналу регистрации поступления заявок на участие в открытом конкурсе.</w:t>
      </w:r>
    </w:p>
    <w:p w14:paraId="577750C3" w14:textId="77777777" w:rsidR="00765FB8" w:rsidRDefault="00765FB8" w:rsidP="00765FB8">
      <w:pPr>
        <w:pStyle w:val="a3"/>
        <w:tabs>
          <w:tab w:val="left" w:pos="-2410"/>
        </w:tabs>
        <w:spacing w:line="276" w:lineRule="auto"/>
        <w:ind w:left="0" w:firstLine="720"/>
        <w:rPr>
          <w:b/>
          <w:sz w:val="28"/>
          <w:szCs w:val="28"/>
        </w:rPr>
      </w:pPr>
    </w:p>
    <w:p w14:paraId="02D9112F" w14:textId="3CA66B83" w:rsidR="00E44FB9" w:rsidRPr="00644D39" w:rsidRDefault="00E7413F" w:rsidP="00765FB8">
      <w:pPr>
        <w:pStyle w:val="a3"/>
        <w:tabs>
          <w:tab w:val="left" w:pos="-2410"/>
        </w:tabs>
        <w:spacing w:line="276" w:lineRule="auto"/>
        <w:ind w:left="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Вскрытие конвертов</w:t>
      </w:r>
      <w:r w:rsidR="00E44FB9" w:rsidRPr="00644D39">
        <w:rPr>
          <w:b/>
          <w:sz w:val="28"/>
          <w:szCs w:val="28"/>
        </w:rPr>
        <w:t>.</w:t>
      </w:r>
    </w:p>
    <w:p w14:paraId="5C74F969" w14:textId="77777777" w:rsidR="00E44FB9" w:rsidRPr="00756CE1" w:rsidRDefault="00E44FB9" w:rsidP="00765FB8">
      <w:pPr>
        <w:pStyle w:val="a3"/>
        <w:tabs>
          <w:tab w:val="left" w:pos="-2410"/>
        </w:tabs>
        <w:spacing w:line="276" w:lineRule="auto"/>
        <w:ind w:left="0" w:firstLine="720"/>
        <w:rPr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1700"/>
        <w:gridCol w:w="1702"/>
        <w:gridCol w:w="3686"/>
        <w:gridCol w:w="2268"/>
      </w:tblGrid>
      <w:tr w:rsidR="00E44FB9" w:rsidRPr="00756CE1" w14:paraId="665E3FFC" w14:textId="77777777" w:rsidTr="00034EF5">
        <w:trPr>
          <w:trHeight w:val="545"/>
        </w:trPr>
        <w:tc>
          <w:tcPr>
            <w:tcW w:w="709" w:type="dxa"/>
            <w:shd w:val="clear" w:color="auto" w:fill="auto"/>
            <w:vAlign w:val="center"/>
          </w:tcPr>
          <w:p w14:paraId="0E9119FA" w14:textId="77777777" w:rsidR="00E44FB9" w:rsidRPr="00D02E8F" w:rsidRDefault="00E44FB9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лота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F9E345B" w14:textId="77777777" w:rsidR="005F7BC1" w:rsidRPr="00D02E8F" w:rsidRDefault="00E44FB9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14:paraId="234B6B2A" w14:textId="77777777" w:rsidR="00E44FB9" w:rsidRPr="00D02E8F" w:rsidRDefault="005F7BC1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</w:t>
            </w:r>
            <w:r w:rsidR="00E44FB9" w:rsidRPr="00D02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реестре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F5AF783" w14:textId="77777777" w:rsidR="00E44FB9" w:rsidRPr="00D02E8F" w:rsidRDefault="00E44FB9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14:paraId="7FD61A7A" w14:textId="77777777" w:rsidR="00E44FB9" w:rsidRPr="00D02E8F" w:rsidRDefault="00E44FB9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маршрута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3C2BBDF" w14:textId="77777777" w:rsidR="00E44FB9" w:rsidRPr="00D02E8F" w:rsidRDefault="00E44FB9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маршрута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AE3619" w14:textId="77777777" w:rsidR="00E44FB9" w:rsidRPr="00D02E8F" w:rsidRDefault="00E44FB9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 маршрута</w:t>
            </w:r>
          </w:p>
        </w:tc>
      </w:tr>
      <w:tr w:rsidR="00765FB8" w:rsidRPr="00756CE1" w14:paraId="6B5761DF" w14:textId="77777777" w:rsidTr="00034EF5">
        <w:trPr>
          <w:trHeight w:val="270"/>
        </w:trPr>
        <w:tc>
          <w:tcPr>
            <w:tcW w:w="709" w:type="dxa"/>
            <w:shd w:val="clear" w:color="auto" w:fill="auto"/>
            <w:vAlign w:val="center"/>
          </w:tcPr>
          <w:p w14:paraId="48C99DC2" w14:textId="4E136DA1" w:rsidR="00765FB8" w:rsidRPr="00D02E8F" w:rsidRDefault="00765FB8" w:rsidP="00765F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9B5F4F0" w14:textId="6D972117" w:rsidR="00765FB8" w:rsidRPr="00D02E8F" w:rsidRDefault="00765FB8" w:rsidP="00765F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48296BE" w14:textId="1AE8E27F" w:rsidR="00765FB8" w:rsidRPr="00D02E8F" w:rsidRDefault="00765FB8" w:rsidP="00765F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115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0DDE518" w14:textId="59125A5A" w:rsidR="00765FB8" w:rsidRPr="00D02E8F" w:rsidRDefault="00765FB8" w:rsidP="00765F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Отрадная - Урупский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AA9D0A" w14:textId="01595E87" w:rsidR="00765FB8" w:rsidRPr="00D02E8F" w:rsidRDefault="00765FB8" w:rsidP="00765F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FB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пригородный</w:t>
            </w:r>
          </w:p>
        </w:tc>
      </w:tr>
    </w:tbl>
    <w:p w14:paraId="63970085" w14:textId="77777777" w:rsidR="00661B5F" w:rsidRDefault="00661B5F" w:rsidP="00765FB8">
      <w:pPr>
        <w:pStyle w:val="a5"/>
        <w:spacing w:line="276" w:lineRule="auto"/>
        <w:ind w:firstLine="708"/>
        <w:jc w:val="both"/>
        <w:rPr>
          <w:sz w:val="28"/>
          <w:szCs w:val="28"/>
        </w:rPr>
      </w:pPr>
    </w:p>
    <w:p w14:paraId="32FBD68B" w14:textId="60FE96A3" w:rsidR="00E44FB9" w:rsidRDefault="00E44FB9" w:rsidP="00765FB8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 w:rsidRPr="00661B5F">
        <w:rPr>
          <w:sz w:val="28"/>
          <w:szCs w:val="28"/>
          <w:u w:val="single"/>
        </w:rPr>
        <w:lastRenderedPageBreak/>
        <w:t>В конверте</w:t>
      </w:r>
      <w:r w:rsidR="00FA19C3">
        <w:rPr>
          <w:sz w:val="28"/>
          <w:szCs w:val="28"/>
        </w:rPr>
        <w:t>,</w:t>
      </w:r>
      <w:r w:rsidR="00FA19C3" w:rsidRPr="00FA19C3">
        <w:rPr>
          <w:sz w:val="28"/>
          <w:szCs w:val="28"/>
        </w:rPr>
        <w:t xml:space="preserve"> </w:t>
      </w:r>
      <w:r w:rsidR="00FA19C3" w:rsidRPr="00756CE1">
        <w:rPr>
          <w:sz w:val="28"/>
          <w:szCs w:val="28"/>
        </w:rPr>
        <w:t>поданн</w:t>
      </w:r>
      <w:r w:rsidR="00FA19C3">
        <w:rPr>
          <w:sz w:val="28"/>
          <w:szCs w:val="28"/>
        </w:rPr>
        <w:t>ом</w:t>
      </w:r>
      <w:r w:rsidR="00FA19C3" w:rsidRPr="00756CE1">
        <w:rPr>
          <w:sz w:val="28"/>
          <w:szCs w:val="28"/>
        </w:rPr>
        <w:t xml:space="preserve"> на бумажном носителе, в порядке поступления согласно Журналу регистрации поступления заявок на участие в открытом конкурсе</w:t>
      </w:r>
      <w:r w:rsidRPr="00756CE1">
        <w:rPr>
          <w:sz w:val="28"/>
          <w:szCs w:val="28"/>
        </w:rPr>
        <w:t xml:space="preserve"> </w:t>
      </w:r>
      <w:r w:rsidR="00661B5F">
        <w:rPr>
          <w:sz w:val="28"/>
          <w:szCs w:val="28"/>
        </w:rPr>
        <w:t xml:space="preserve">по лоту № </w:t>
      </w:r>
      <w:r w:rsidR="00765FB8">
        <w:rPr>
          <w:sz w:val="28"/>
          <w:szCs w:val="28"/>
        </w:rPr>
        <w:t>2</w:t>
      </w:r>
      <w:r w:rsidR="00661B5F">
        <w:rPr>
          <w:sz w:val="28"/>
          <w:szCs w:val="28"/>
        </w:rPr>
        <w:t xml:space="preserve"> </w:t>
      </w:r>
      <w:r w:rsidRPr="00756CE1">
        <w:rPr>
          <w:sz w:val="28"/>
          <w:szCs w:val="28"/>
        </w:rPr>
        <w:t xml:space="preserve">представлена заявка следующего </w:t>
      </w:r>
      <w:r w:rsidR="00BD03F6" w:rsidRPr="00756CE1">
        <w:rPr>
          <w:sz w:val="28"/>
          <w:szCs w:val="28"/>
        </w:rPr>
        <w:t>перевозчика</w:t>
      </w:r>
      <w:r w:rsidRPr="00756CE1">
        <w:rPr>
          <w:sz w:val="28"/>
          <w:szCs w:val="28"/>
        </w:rPr>
        <w:t>:</w:t>
      </w:r>
    </w:p>
    <w:p w14:paraId="02625F60" w14:textId="77777777" w:rsidR="00E44FB9" w:rsidRPr="00644D39" w:rsidRDefault="005F7BC1" w:rsidP="00765FB8">
      <w:pPr>
        <w:pStyle w:val="a5"/>
        <w:spacing w:line="276" w:lineRule="auto"/>
        <w:jc w:val="both"/>
        <w:rPr>
          <w:sz w:val="28"/>
          <w:szCs w:val="28"/>
          <w:u w:val="single"/>
        </w:rPr>
      </w:pPr>
      <w:r w:rsidRPr="00644D39">
        <w:rPr>
          <w:sz w:val="28"/>
          <w:szCs w:val="28"/>
          <w:u w:val="single"/>
        </w:rPr>
        <w:t xml:space="preserve">ИП </w:t>
      </w:r>
      <w:r w:rsidR="00FA19C3">
        <w:rPr>
          <w:sz w:val="28"/>
          <w:szCs w:val="28"/>
          <w:u w:val="single"/>
        </w:rPr>
        <w:t>Тыщенко Оксана Владимировна</w:t>
      </w:r>
    </w:p>
    <w:p w14:paraId="12F1A74A" w14:textId="77777777" w:rsidR="005F7BC1" w:rsidRPr="00756CE1" w:rsidRDefault="005F7BC1" w:rsidP="00765FB8">
      <w:pPr>
        <w:pStyle w:val="a5"/>
        <w:spacing w:line="276" w:lineRule="auto"/>
        <w:jc w:val="both"/>
        <w:rPr>
          <w:sz w:val="28"/>
          <w:szCs w:val="28"/>
        </w:rPr>
      </w:pPr>
    </w:p>
    <w:tbl>
      <w:tblPr>
        <w:tblStyle w:val="a7"/>
        <w:tblW w:w="10065" w:type="dxa"/>
        <w:tblInd w:w="108" w:type="dxa"/>
        <w:tblLook w:val="04A0" w:firstRow="1" w:lastRow="0" w:firstColumn="1" w:lastColumn="0" w:noHBand="0" w:noVBand="1"/>
      </w:tblPr>
      <w:tblGrid>
        <w:gridCol w:w="617"/>
        <w:gridCol w:w="7747"/>
        <w:gridCol w:w="1701"/>
      </w:tblGrid>
      <w:tr w:rsidR="00E44FB9" w:rsidRPr="00756CE1" w14:paraId="23D32E3E" w14:textId="77777777" w:rsidTr="00034EF5">
        <w:trPr>
          <w:trHeight w:val="599"/>
        </w:trPr>
        <w:tc>
          <w:tcPr>
            <w:tcW w:w="617" w:type="dxa"/>
            <w:vAlign w:val="center"/>
          </w:tcPr>
          <w:p w14:paraId="5BAB8B50" w14:textId="77777777" w:rsidR="00E44FB9" w:rsidRPr="005F7BC1" w:rsidRDefault="00E44FB9" w:rsidP="00765FB8">
            <w:pPr>
              <w:pStyle w:val="a5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F7BC1">
              <w:rPr>
                <w:b/>
                <w:sz w:val="28"/>
                <w:szCs w:val="28"/>
              </w:rPr>
              <w:t>№</w:t>
            </w:r>
            <w:r w:rsidR="005F7BC1" w:rsidRPr="005F7BC1">
              <w:rPr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7747" w:type="dxa"/>
            <w:vAlign w:val="center"/>
          </w:tcPr>
          <w:p w14:paraId="5F0C6D34" w14:textId="77777777" w:rsidR="00E44FB9" w:rsidRPr="005F7BC1" w:rsidRDefault="00E44FB9" w:rsidP="00765FB8">
            <w:pPr>
              <w:pStyle w:val="a5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F7BC1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  <w:vAlign w:val="center"/>
          </w:tcPr>
          <w:p w14:paraId="7AC6485E" w14:textId="77777777" w:rsidR="00E44FB9" w:rsidRPr="005F7BC1" w:rsidRDefault="005F7BC1" w:rsidP="00765FB8">
            <w:pPr>
              <w:pStyle w:val="a5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F7BC1">
              <w:rPr>
                <w:b/>
                <w:sz w:val="28"/>
                <w:szCs w:val="28"/>
              </w:rPr>
              <w:t>Наличие</w:t>
            </w:r>
          </w:p>
        </w:tc>
      </w:tr>
      <w:tr w:rsidR="00E44FB9" w:rsidRPr="00756CE1" w14:paraId="35114B95" w14:textId="77777777" w:rsidTr="00034EF5">
        <w:tc>
          <w:tcPr>
            <w:tcW w:w="617" w:type="dxa"/>
            <w:vAlign w:val="center"/>
          </w:tcPr>
          <w:p w14:paraId="77A1D02B" w14:textId="77777777" w:rsidR="00E44FB9" w:rsidRPr="008E310F" w:rsidRDefault="004A4471" w:rsidP="00765FB8">
            <w:pPr>
              <w:pStyle w:val="a5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8E310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747" w:type="dxa"/>
          </w:tcPr>
          <w:p w14:paraId="15BC050C" w14:textId="77777777" w:rsidR="00E44FB9" w:rsidRPr="008E310F" w:rsidRDefault="00EC4B89" w:rsidP="00765FB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заявка</w:t>
            </w:r>
            <w:r w:rsidR="00D02E8F"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на участие в открытом конкурсе;</w:t>
            </w:r>
          </w:p>
        </w:tc>
        <w:tc>
          <w:tcPr>
            <w:tcW w:w="1701" w:type="dxa"/>
            <w:vAlign w:val="center"/>
          </w:tcPr>
          <w:p w14:paraId="691A67E9" w14:textId="77777777" w:rsidR="00E44FB9" w:rsidRPr="008E310F" w:rsidRDefault="005136A0" w:rsidP="00765FB8">
            <w:pPr>
              <w:pStyle w:val="a5"/>
              <w:spacing w:line="276" w:lineRule="auto"/>
              <w:jc w:val="center"/>
              <w:rPr>
                <w:sz w:val="26"/>
                <w:szCs w:val="26"/>
              </w:rPr>
            </w:pPr>
            <w:r w:rsidRPr="008E310F">
              <w:rPr>
                <w:sz w:val="26"/>
                <w:szCs w:val="26"/>
              </w:rPr>
              <w:t>имеется</w:t>
            </w:r>
          </w:p>
        </w:tc>
      </w:tr>
      <w:tr w:rsidR="00E44FB9" w:rsidRPr="00756CE1" w14:paraId="6092724E" w14:textId="77777777" w:rsidTr="00034EF5">
        <w:tc>
          <w:tcPr>
            <w:tcW w:w="617" w:type="dxa"/>
            <w:vAlign w:val="center"/>
          </w:tcPr>
          <w:p w14:paraId="738D6938" w14:textId="77777777" w:rsidR="00E44FB9" w:rsidRPr="008E310F" w:rsidRDefault="004A4471" w:rsidP="00765FB8">
            <w:pPr>
              <w:pStyle w:val="a5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8E310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747" w:type="dxa"/>
          </w:tcPr>
          <w:p w14:paraId="130A7E3C" w14:textId="77777777" w:rsidR="00E44FB9" w:rsidRPr="008E310F" w:rsidRDefault="00EC4B89" w:rsidP="00765FB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заявление о регистрации заявки</w:t>
            </w:r>
            <w:r w:rsidR="00D02E8F"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на участие в открытом конкурсе;</w:t>
            </w:r>
          </w:p>
        </w:tc>
        <w:tc>
          <w:tcPr>
            <w:tcW w:w="1701" w:type="dxa"/>
            <w:vAlign w:val="center"/>
          </w:tcPr>
          <w:p w14:paraId="14998510" w14:textId="77777777" w:rsidR="00E44FB9" w:rsidRPr="008E310F" w:rsidRDefault="005136A0" w:rsidP="00765FB8">
            <w:pPr>
              <w:pStyle w:val="a5"/>
              <w:spacing w:line="276" w:lineRule="auto"/>
              <w:jc w:val="center"/>
              <w:rPr>
                <w:sz w:val="26"/>
                <w:szCs w:val="26"/>
              </w:rPr>
            </w:pPr>
            <w:r w:rsidRPr="008E310F">
              <w:rPr>
                <w:sz w:val="26"/>
                <w:szCs w:val="26"/>
              </w:rPr>
              <w:t>имеется</w:t>
            </w:r>
          </w:p>
        </w:tc>
      </w:tr>
      <w:tr w:rsidR="00E44FB9" w:rsidRPr="00756CE1" w14:paraId="041ADF99" w14:textId="77777777" w:rsidTr="00034EF5">
        <w:tc>
          <w:tcPr>
            <w:tcW w:w="617" w:type="dxa"/>
            <w:vAlign w:val="center"/>
          </w:tcPr>
          <w:p w14:paraId="6D37FCB7" w14:textId="77777777" w:rsidR="00E44FB9" w:rsidRPr="008E310F" w:rsidRDefault="004A4471" w:rsidP="00765FB8">
            <w:pPr>
              <w:pStyle w:val="a5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8E310F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747" w:type="dxa"/>
          </w:tcPr>
          <w:p w14:paraId="17E6E547" w14:textId="77777777" w:rsidR="00E44FB9" w:rsidRPr="008E310F" w:rsidRDefault="004C617D" w:rsidP="00765FB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опись документов, представляемых для участия в открытом конкурсе </w:t>
            </w:r>
            <w:r w:rsidR="00D02E8F"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701" w:type="dxa"/>
            <w:vAlign w:val="center"/>
          </w:tcPr>
          <w:p w14:paraId="0FF6A4BF" w14:textId="77777777" w:rsidR="00E44FB9" w:rsidRPr="008E310F" w:rsidRDefault="005136A0" w:rsidP="00765FB8">
            <w:pPr>
              <w:pStyle w:val="a5"/>
              <w:spacing w:line="276" w:lineRule="auto"/>
              <w:jc w:val="center"/>
              <w:rPr>
                <w:sz w:val="26"/>
                <w:szCs w:val="26"/>
              </w:rPr>
            </w:pPr>
            <w:r w:rsidRPr="008E310F">
              <w:rPr>
                <w:sz w:val="26"/>
                <w:szCs w:val="26"/>
              </w:rPr>
              <w:t>имеется</w:t>
            </w:r>
          </w:p>
        </w:tc>
      </w:tr>
      <w:tr w:rsidR="00E44FB9" w:rsidRPr="00756CE1" w14:paraId="4C5C1955" w14:textId="77777777" w:rsidTr="00034EF5">
        <w:tc>
          <w:tcPr>
            <w:tcW w:w="617" w:type="dxa"/>
            <w:vAlign w:val="center"/>
          </w:tcPr>
          <w:p w14:paraId="1600AA81" w14:textId="77777777" w:rsidR="00E44FB9" w:rsidRPr="008E310F" w:rsidRDefault="004A4471" w:rsidP="00765FB8">
            <w:pPr>
              <w:pStyle w:val="a5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8E310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747" w:type="dxa"/>
          </w:tcPr>
          <w:p w14:paraId="3299DA00" w14:textId="77777777" w:rsidR="00E44FB9" w:rsidRPr="008E310F" w:rsidRDefault="004C617D" w:rsidP="00765FB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сводная информация о транспортных средствах, заявленных для участия в открытом конкурсе </w:t>
            </w:r>
            <w:r w:rsidR="00D02E8F"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701" w:type="dxa"/>
            <w:vAlign w:val="center"/>
          </w:tcPr>
          <w:p w14:paraId="534D023F" w14:textId="77777777" w:rsidR="00E44FB9" w:rsidRPr="008E310F" w:rsidRDefault="005136A0" w:rsidP="00765FB8">
            <w:pPr>
              <w:pStyle w:val="a5"/>
              <w:spacing w:line="276" w:lineRule="auto"/>
              <w:jc w:val="center"/>
              <w:rPr>
                <w:sz w:val="26"/>
                <w:szCs w:val="26"/>
              </w:rPr>
            </w:pPr>
            <w:r w:rsidRPr="008E310F">
              <w:rPr>
                <w:sz w:val="26"/>
                <w:szCs w:val="26"/>
              </w:rPr>
              <w:t>имеется</w:t>
            </w:r>
          </w:p>
        </w:tc>
      </w:tr>
      <w:tr w:rsidR="00E44FB9" w:rsidRPr="00756CE1" w14:paraId="00625B07" w14:textId="77777777" w:rsidTr="00034EF5">
        <w:tc>
          <w:tcPr>
            <w:tcW w:w="617" w:type="dxa"/>
            <w:vAlign w:val="center"/>
          </w:tcPr>
          <w:p w14:paraId="0444A1AE" w14:textId="77777777" w:rsidR="00E44FB9" w:rsidRPr="008E310F" w:rsidRDefault="004A4471" w:rsidP="00765FB8">
            <w:pPr>
              <w:pStyle w:val="a5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8E310F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747" w:type="dxa"/>
          </w:tcPr>
          <w:p w14:paraId="57FB54D8" w14:textId="77777777" w:rsidR="00E44FB9" w:rsidRPr="008E310F" w:rsidRDefault="004C617D" w:rsidP="00765FB8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  <w:r w:rsidRPr="008E310F">
              <w:rPr>
                <w:color w:val="000000" w:themeColor="text1"/>
                <w:sz w:val="26"/>
                <w:szCs w:val="26"/>
              </w:rPr>
              <w:t xml:space="preserve">оригинал принятого на себя обязательства, предусмотренного </w:t>
            </w:r>
            <w:hyperlink w:anchor="sub_2431" w:history="1">
              <w:r w:rsidRPr="008E310F">
                <w:rPr>
                  <w:rStyle w:val="a8"/>
                  <w:color w:val="000000" w:themeColor="text1"/>
                  <w:sz w:val="26"/>
                  <w:szCs w:val="26"/>
                </w:rPr>
                <w:t>подпунктом 2 пункта 4.1</w:t>
              </w:r>
            </w:hyperlink>
            <w:r w:rsidRPr="008E310F">
              <w:rPr>
                <w:color w:val="000000" w:themeColor="text1"/>
                <w:sz w:val="26"/>
                <w:szCs w:val="26"/>
              </w:rPr>
              <w:t xml:space="preserve"> конкурсной документации;</w:t>
            </w:r>
          </w:p>
        </w:tc>
        <w:tc>
          <w:tcPr>
            <w:tcW w:w="1701" w:type="dxa"/>
            <w:vAlign w:val="center"/>
          </w:tcPr>
          <w:p w14:paraId="5FF2CAFE" w14:textId="77777777" w:rsidR="00E44FB9" w:rsidRPr="008E310F" w:rsidRDefault="005136A0" w:rsidP="00765FB8">
            <w:pPr>
              <w:pStyle w:val="a5"/>
              <w:spacing w:line="276" w:lineRule="auto"/>
              <w:jc w:val="center"/>
              <w:rPr>
                <w:sz w:val="26"/>
                <w:szCs w:val="26"/>
              </w:rPr>
            </w:pPr>
            <w:r w:rsidRPr="008E310F">
              <w:rPr>
                <w:sz w:val="26"/>
                <w:szCs w:val="26"/>
              </w:rPr>
              <w:t>имеется</w:t>
            </w:r>
          </w:p>
        </w:tc>
      </w:tr>
      <w:tr w:rsidR="004C617D" w:rsidRPr="00756CE1" w14:paraId="70836EF8" w14:textId="77777777" w:rsidTr="00034EF5">
        <w:tc>
          <w:tcPr>
            <w:tcW w:w="617" w:type="dxa"/>
            <w:vAlign w:val="center"/>
          </w:tcPr>
          <w:p w14:paraId="584ACC78" w14:textId="77777777" w:rsidR="004C617D" w:rsidRPr="008E310F" w:rsidRDefault="004A4471" w:rsidP="00765FB8">
            <w:pPr>
              <w:pStyle w:val="a5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8E310F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747" w:type="dxa"/>
          </w:tcPr>
          <w:p w14:paraId="489308E3" w14:textId="77777777" w:rsidR="004C617D" w:rsidRPr="008E310F" w:rsidRDefault="004C617D" w:rsidP="00765FB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справка о непроведении ликвидации перевозчика, составленная в произвольной форме перевозчиком. Документы, предусмотренные настоящим подпунктом, прилагаются в отношении каждого участника договора простого товарищества;</w:t>
            </w:r>
          </w:p>
        </w:tc>
        <w:tc>
          <w:tcPr>
            <w:tcW w:w="1701" w:type="dxa"/>
            <w:vAlign w:val="center"/>
          </w:tcPr>
          <w:p w14:paraId="4BC8C6E7" w14:textId="77777777" w:rsidR="004C617D" w:rsidRPr="008E310F" w:rsidRDefault="005136A0" w:rsidP="00765FB8">
            <w:pPr>
              <w:pStyle w:val="a5"/>
              <w:spacing w:line="276" w:lineRule="auto"/>
              <w:jc w:val="center"/>
              <w:rPr>
                <w:sz w:val="26"/>
                <w:szCs w:val="26"/>
              </w:rPr>
            </w:pPr>
            <w:r w:rsidRPr="008E310F">
              <w:rPr>
                <w:sz w:val="26"/>
                <w:szCs w:val="26"/>
              </w:rPr>
              <w:t>имеется</w:t>
            </w:r>
          </w:p>
        </w:tc>
      </w:tr>
      <w:tr w:rsidR="004C617D" w:rsidRPr="00756CE1" w14:paraId="405C343B" w14:textId="77777777" w:rsidTr="00034EF5">
        <w:tc>
          <w:tcPr>
            <w:tcW w:w="617" w:type="dxa"/>
            <w:vAlign w:val="center"/>
          </w:tcPr>
          <w:p w14:paraId="7D45253D" w14:textId="77777777" w:rsidR="004C617D" w:rsidRPr="008E310F" w:rsidRDefault="004A4471" w:rsidP="00765FB8">
            <w:pPr>
              <w:pStyle w:val="a5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8E310F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747" w:type="dxa"/>
          </w:tcPr>
          <w:p w14:paraId="60B28CD2" w14:textId="77777777" w:rsidR="004C617D" w:rsidRPr="008E310F" w:rsidRDefault="004C617D" w:rsidP="00765FB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копия договора простого товарищества (для участников договора простого товарищества);</w:t>
            </w:r>
          </w:p>
        </w:tc>
        <w:tc>
          <w:tcPr>
            <w:tcW w:w="1701" w:type="dxa"/>
            <w:vAlign w:val="center"/>
          </w:tcPr>
          <w:p w14:paraId="3CD13147" w14:textId="77777777" w:rsidR="004C617D" w:rsidRPr="008E310F" w:rsidRDefault="00756CE1" w:rsidP="00765FB8">
            <w:pPr>
              <w:pStyle w:val="a5"/>
              <w:spacing w:line="276" w:lineRule="auto"/>
              <w:jc w:val="center"/>
              <w:rPr>
                <w:sz w:val="26"/>
                <w:szCs w:val="26"/>
              </w:rPr>
            </w:pPr>
            <w:r w:rsidRPr="008E310F">
              <w:rPr>
                <w:sz w:val="26"/>
                <w:szCs w:val="26"/>
              </w:rPr>
              <w:t>отсутствует</w:t>
            </w:r>
          </w:p>
        </w:tc>
      </w:tr>
      <w:tr w:rsidR="004C617D" w:rsidRPr="00756CE1" w14:paraId="6518DFA0" w14:textId="77777777" w:rsidTr="00034EF5">
        <w:tc>
          <w:tcPr>
            <w:tcW w:w="617" w:type="dxa"/>
            <w:vAlign w:val="center"/>
          </w:tcPr>
          <w:p w14:paraId="2C4C8132" w14:textId="77777777" w:rsidR="004C617D" w:rsidRPr="008E310F" w:rsidRDefault="004A4471" w:rsidP="00765FB8">
            <w:pPr>
              <w:pStyle w:val="a5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8E310F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747" w:type="dxa"/>
          </w:tcPr>
          <w:p w14:paraId="0E0512C4" w14:textId="77777777" w:rsidR="004C617D" w:rsidRPr="008E310F" w:rsidRDefault="004C617D" w:rsidP="00765FB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копии документов, подтверждающих наличие у перевозчика опыта осуществления регулярных перевозок (подтверждение исполнения государственных или муниципальных контрактов, либо свидетельства об осуществлении перевозок по маршруту регулярных перевозок или иные документы, выданные в соответствии с нормативными правовыми актами Российской Федерации и Краснодарского края) (при наличии);</w:t>
            </w:r>
          </w:p>
        </w:tc>
        <w:tc>
          <w:tcPr>
            <w:tcW w:w="1701" w:type="dxa"/>
            <w:vAlign w:val="center"/>
          </w:tcPr>
          <w:p w14:paraId="73AD9422" w14:textId="77777777" w:rsidR="004C617D" w:rsidRPr="008E310F" w:rsidRDefault="005136A0" w:rsidP="00765FB8">
            <w:pPr>
              <w:pStyle w:val="a5"/>
              <w:spacing w:line="276" w:lineRule="auto"/>
              <w:jc w:val="center"/>
              <w:rPr>
                <w:sz w:val="26"/>
                <w:szCs w:val="26"/>
              </w:rPr>
            </w:pPr>
            <w:r w:rsidRPr="008E310F">
              <w:rPr>
                <w:sz w:val="26"/>
                <w:szCs w:val="26"/>
              </w:rPr>
              <w:t>имеется</w:t>
            </w:r>
          </w:p>
        </w:tc>
      </w:tr>
      <w:tr w:rsidR="004C617D" w:rsidRPr="00756CE1" w14:paraId="62DFFEC1" w14:textId="77777777" w:rsidTr="00034EF5">
        <w:tc>
          <w:tcPr>
            <w:tcW w:w="617" w:type="dxa"/>
            <w:vAlign w:val="center"/>
          </w:tcPr>
          <w:p w14:paraId="0647DFF6" w14:textId="77777777" w:rsidR="004C617D" w:rsidRPr="008E310F" w:rsidRDefault="004A4471" w:rsidP="00765FB8">
            <w:pPr>
              <w:pStyle w:val="a5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8E310F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747" w:type="dxa"/>
          </w:tcPr>
          <w:p w14:paraId="0E6783E3" w14:textId="77777777" w:rsidR="00D02E8F" w:rsidRPr="008E310F" w:rsidRDefault="004C617D" w:rsidP="00765FB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документ, подтверждающий полномочия лица на осуществление действий от имени перевозчика (доверенность), в случае представления интересов доверителя доверенным лицом</w:t>
            </w:r>
            <w:r w:rsidR="00D02E8F"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701" w:type="dxa"/>
            <w:vAlign w:val="center"/>
          </w:tcPr>
          <w:p w14:paraId="343B52B0" w14:textId="77777777" w:rsidR="004C617D" w:rsidRPr="008E310F" w:rsidRDefault="00756CE1" w:rsidP="00765FB8">
            <w:pPr>
              <w:pStyle w:val="a5"/>
              <w:spacing w:line="276" w:lineRule="auto"/>
              <w:jc w:val="center"/>
              <w:rPr>
                <w:sz w:val="26"/>
                <w:szCs w:val="26"/>
              </w:rPr>
            </w:pPr>
            <w:r w:rsidRPr="008E310F">
              <w:rPr>
                <w:sz w:val="26"/>
                <w:szCs w:val="26"/>
              </w:rPr>
              <w:t>отсутствует</w:t>
            </w:r>
          </w:p>
        </w:tc>
      </w:tr>
      <w:tr w:rsidR="004C617D" w:rsidRPr="00756CE1" w14:paraId="43041771" w14:textId="77777777" w:rsidTr="00034EF5">
        <w:tc>
          <w:tcPr>
            <w:tcW w:w="617" w:type="dxa"/>
            <w:vAlign w:val="center"/>
          </w:tcPr>
          <w:p w14:paraId="463D23A1" w14:textId="77777777" w:rsidR="004C617D" w:rsidRPr="008E310F" w:rsidRDefault="004A4471" w:rsidP="00765FB8">
            <w:pPr>
              <w:pStyle w:val="a5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8E310F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747" w:type="dxa"/>
          </w:tcPr>
          <w:p w14:paraId="328CB872" w14:textId="77777777" w:rsidR="004C617D" w:rsidRPr="008E310F" w:rsidRDefault="004C617D" w:rsidP="00765FB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заявка на участие в открытом конкурсе должна, в том числе, содержать сведения о государственных регистрационных знаках транспортных средств, предусмотренных договорами обязательного страхования гражданской ответственности, действовавшими в течение года, предшествующего дате размещения извещения о проведении открытого конкурса на право получения свидетельств об осуществлении перевозок по одному или нескольким муниципальным маршрутам регулярных перевозок автомобильным транспортом на территории образования Отрадненский район (при наличии)</w:t>
            </w:r>
            <w:r w:rsidR="00D02E8F"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701" w:type="dxa"/>
            <w:vAlign w:val="center"/>
          </w:tcPr>
          <w:p w14:paraId="5B8CC8E6" w14:textId="77777777" w:rsidR="004C617D" w:rsidRPr="008E310F" w:rsidRDefault="005136A0" w:rsidP="00765FB8">
            <w:pPr>
              <w:pStyle w:val="a5"/>
              <w:spacing w:line="276" w:lineRule="auto"/>
              <w:jc w:val="center"/>
              <w:rPr>
                <w:sz w:val="26"/>
                <w:szCs w:val="26"/>
              </w:rPr>
            </w:pPr>
            <w:r w:rsidRPr="008E310F">
              <w:rPr>
                <w:sz w:val="26"/>
                <w:szCs w:val="26"/>
              </w:rPr>
              <w:t>имеется</w:t>
            </w:r>
          </w:p>
        </w:tc>
      </w:tr>
      <w:tr w:rsidR="004C617D" w:rsidRPr="00756CE1" w14:paraId="28FBE820" w14:textId="77777777" w:rsidTr="00034EF5">
        <w:tc>
          <w:tcPr>
            <w:tcW w:w="617" w:type="dxa"/>
            <w:vAlign w:val="center"/>
          </w:tcPr>
          <w:p w14:paraId="0F041582" w14:textId="77777777" w:rsidR="004C617D" w:rsidRPr="008E310F" w:rsidRDefault="004A4471" w:rsidP="00765FB8">
            <w:pPr>
              <w:pStyle w:val="a5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8E310F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747" w:type="dxa"/>
          </w:tcPr>
          <w:p w14:paraId="2AB9CC55" w14:textId="77777777" w:rsidR="004C617D" w:rsidRPr="008E310F" w:rsidRDefault="004C617D" w:rsidP="00765FB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справка об исполнении налогоплательщиком (плательщиком сбора, налоговым агентом) обязанности по уплате налогов, сборов, </w:t>
            </w:r>
            <w:r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пеней, штрафов, процентов за последний завершенный отчетный период, выданную Федеральной налоговой службой России;</w:t>
            </w:r>
          </w:p>
        </w:tc>
        <w:tc>
          <w:tcPr>
            <w:tcW w:w="1701" w:type="dxa"/>
            <w:vAlign w:val="center"/>
          </w:tcPr>
          <w:p w14:paraId="34E0A3E2" w14:textId="77777777" w:rsidR="004C617D" w:rsidRPr="008E310F" w:rsidRDefault="005136A0" w:rsidP="00765FB8">
            <w:pPr>
              <w:pStyle w:val="a5"/>
              <w:spacing w:line="276" w:lineRule="auto"/>
              <w:jc w:val="center"/>
              <w:rPr>
                <w:sz w:val="26"/>
                <w:szCs w:val="26"/>
              </w:rPr>
            </w:pPr>
            <w:r w:rsidRPr="008E310F">
              <w:rPr>
                <w:sz w:val="26"/>
                <w:szCs w:val="26"/>
              </w:rPr>
              <w:lastRenderedPageBreak/>
              <w:t>имеется</w:t>
            </w:r>
          </w:p>
        </w:tc>
      </w:tr>
      <w:tr w:rsidR="004C617D" w:rsidRPr="00756CE1" w14:paraId="0698C9E0" w14:textId="77777777" w:rsidTr="00034EF5">
        <w:tc>
          <w:tcPr>
            <w:tcW w:w="617" w:type="dxa"/>
            <w:vAlign w:val="center"/>
          </w:tcPr>
          <w:p w14:paraId="6304D0FD" w14:textId="77777777" w:rsidR="004C617D" w:rsidRPr="008E310F" w:rsidRDefault="004A4471" w:rsidP="00765FB8">
            <w:pPr>
              <w:pStyle w:val="a5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8E310F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747" w:type="dxa"/>
          </w:tcPr>
          <w:p w14:paraId="4AD2710C" w14:textId="77777777" w:rsidR="004C617D" w:rsidRPr="008E310F" w:rsidRDefault="004C617D" w:rsidP="00765FB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лицензия на осуществление перевозки пассажиров автомобильным транспортом, оборудованным для перевозок более восьми человек;</w:t>
            </w:r>
          </w:p>
        </w:tc>
        <w:tc>
          <w:tcPr>
            <w:tcW w:w="1701" w:type="dxa"/>
            <w:vAlign w:val="center"/>
          </w:tcPr>
          <w:p w14:paraId="0647ABDC" w14:textId="77777777" w:rsidR="004C617D" w:rsidRPr="008E310F" w:rsidRDefault="005136A0" w:rsidP="00765FB8">
            <w:pPr>
              <w:pStyle w:val="a5"/>
              <w:spacing w:line="276" w:lineRule="auto"/>
              <w:jc w:val="center"/>
              <w:rPr>
                <w:sz w:val="26"/>
                <w:szCs w:val="26"/>
              </w:rPr>
            </w:pPr>
            <w:r w:rsidRPr="008E310F">
              <w:rPr>
                <w:sz w:val="26"/>
                <w:szCs w:val="26"/>
              </w:rPr>
              <w:t>имеется</w:t>
            </w:r>
          </w:p>
        </w:tc>
      </w:tr>
      <w:tr w:rsidR="004C617D" w:rsidRPr="00756CE1" w14:paraId="5DDAB263" w14:textId="77777777" w:rsidTr="00034EF5">
        <w:tc>
          <w:tcPr>
            <w:tcW w:w="617" w:type="dxa"/>
            <w:vAlign w:val="center"/>
          </w:tcPr>
          <w:p w14:paraId="2E855DA2" w14:textId="77777777" w:rsidR="004C617D" w:rsidRPr="008E310F" w:rsidRDefault="004A4471" w:rsidP="00765FB8">
            <w:pPr>
              <w:pStyle w:val="a5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8E310F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7747" w:type="dxa"/>
          </w:tcPr>
          <w:p w14:paraId="4D65DFBA" w14:textId="77777777" w:rsidR="004C617D" w:rsidRPr="008E310F" w:rsidRDefault="004C617D" w:rsidP="00765FB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справка о количестве дорожно-транспортных происшествий, повлекших за собой человеческие жертвы или причинение вреда здоровью граждан и произошедших по вине перевозчика и (или) его работников в течение года предшествующего дате размещения извещения о проведении открытого конкурса, выданную Государственной инспекцией безопасности дорожного движения министерства внутренних дел Российской Федера</w:t>
            </w:r>
            <w:r w:rsidR="00D02E8F"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ции;</w:t>
            </w:r>
          </w:p>
        </w:tc>
        <w:tc>
          <w:tcPr>
            <w:tcW w:w="1701" w:type="dxa"/>
            <w:vAlign w:val="center"/>
          </w:tcPr>
          <w:p w14:paraId="5844AE2C" w14:textId="77777777" w:rsidR="004C617D" w:rsidRPr="008E310F" w:rsidRDefault="00D02E8F" w:rsidP="00765FB8">
            <w:pPr>
              <w:pStyle w:val="a5"/>
              <w:spacing w:line="276" w:lineRule="auto"/>
              <w:jc w:val="center"/>
              <w:rPr>
                <w:sz w:val="26"/>
                <w:szCs w:val="26"/>
                <w:vertAlign w:val="subscript"/>
              </w:rPr>
            </w:pPr>
            <w:r w:rsidRPr="008E310F">
              <w:rPr>
                <w:sz w:val="26"/>
                <w:szCs w:val="26"/>
              </w:rPr>
              <w:t>отсутствует</w:t>
            </w:r>
          </w:p>
        </w:tc>
      </w:tr>
      <w:tr w:rsidR="004C617D" w:rsidRPr="00756CE1" w14:paraId="0BD3D5FE" w14:textId="77777777" w:rsidTr="00034EF5">
        <w:tc>
          <w:tcPr>
            <w:tcW w:w="617" w:type="dxa"/>
            <w:vAlign w:val="center"/>
          </w:tcPr>
          <w:p w14:paraId="29FA6917" w14:textId="77777777" w:rsidR="004C617D" w:rsidRPr="008E310F" w:rsidRDefault="004A4471" w:rsidP="00765FB8">
            <w:pPr>
              <w:pStyle w:val="a5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8E310F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747" w:type="dxa"/>
          </w:tcPr>
          <w:p w14:paraId="069E6B21" w14:textId="77777777" w:rsidR="004C617D" w:rsidRPr="008E310F" w:rsidRDefault="004C617D" w:rsidP="00765FB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Вид, класс и количество транспортных средств, указанных в заявке участника открытого конкурса должны соответствовать основным характеристикам и сведениям о предмете открытого конкурса</w:t>
            </w:r>
            <w:r w:rsidR="00D02E8F" w:rsidRPr="008E310F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  <w:vAlign w:val="center"/>
          </w:tcPr>
          <w:p w14:paraId="06808751" w14:textId="77777777" w:rsidR="004C617D" w:rsidRPr="008E310F" w:rsidRDefault="005136A0" w:rsidP="00765FB8">
            <w:pPr>
              <w:pStyle w:val="a5"/>
              <w:spacing w:line="276" w:lineRule="auto"/>
              <w:jc w:val="center"/>
              <w:rPr>
                <w:sz w:val="26"/>
                <w:szCs w:val="26"/>
              </w:rPr>
            </w:pPr>
            <w:r w:rsidRPr="008E310F">
              <w:rPr>
                <w:sz w:val="26"/>
                <w:szCs w:val="26"/>
              </w:rPr>
              <w:t>имеется</w:t>
            </w:r>
          </w:p>
        </w:tc>
      </w:tr>
    </w:tbl>
    <w:p w14:paraId="58C52127" w14:textId="77777777" w:rsidR="005136A0" w:rsidRPr="00756CE1" w:rsidRDefault="005136A0" w:rsidP="00765FB8">
      <w:pPr>
        <w:pStyle w:val="a3"/>
        <w:tabs>
          <w:tab w:val="left" w:pos="-2410"/>
        </w:tabs>
        <w:spacing w:line="276" w:lineRule="auto"/>
        <w:ind w:left="0"/>
        <w:jc w:val="both"/>
        <w:rPr>
          <w:sz w:val="28"/>
          <w:szCs w:val="28"/>
        </w:rPr>
      </w:pPr>
    </w:p>
    <w:p w14:paraId="18771092" w14:textId="77777777" w:rsidR="00FA19C3" w:rsidRPr="00756CE1" w:rsidRDefault="00FA19C3" w:rsidP="00765FB8">
      <w:pPr>
        <w:pStyle w:val="a3"/>
        <w:tabs>
          <w:tab w:val="left" w:pos="-2410"/>
        </w:tabs>
        <w:spacing w:line="276" w:lineRule="auto"/>
        <w:ind w:left="0"/>
        <w:jc w:val="both"/>
        <w:rPr>
          <w:sz w:val="28"/>
          <w:szCs w:val="28"/>
        </w:rPr>
      </w:pPr>
    </w:p>
    <w:p w14:paraId="2AC3741A" w14:textId="4F19A81B" w:rsidR="00560B00" w:rsidRDefault="00756CE1" w:rsidP="00765FB8">
      <w:pPr>
        <w:pStyle w:val="2"/>
        <w:tabs>
          <w:tab w:val="left" w:pos="540"/>
        </w:tabs>
        <w:spacing w:after="0" w:line="276" w:lineRule="auto"/>
        <w:ind w:left="0"/>
        <w:jc w:val="both"/>
        <w:rPr>
          <w:sz w:val="28"/>
          <w:szCs w:val="28"/>
        </w:rPr>
      </w:pPr>
      <w:r w:rsidRPr="00756CE1">
        <w:rPr>
          <w:sz w:val="28"/>
          <w:szCs w:val="28"/>
        </w:rPr>
        <w:t xml:space="preserve">Заседание конкурсной комиссии по вскрытию конвертов с заявками на участие в </w:t>
      </w:r>
      <w:r w:rsidR="00C6736C">
        <w:rPr>
          <w:sz w:val="28"/>
          <w:szCs w:val="28"/>
        </w:rPr>
        <w:t xml:space="preserve">открытом </w:t>
      </w:r>
      <w:r w:rsidRPr="00756CE1">
        <w:rPr>
          <w:sz w:val="28"/>
          <w:szCs w:val="28"/>
        </w:rPr>
        <w:t>конкурсе проводилось</w:t>
      </w:r>
      <w:r w:rsidR="00034EF5">
        <w:rPr>
          <w:sz w:val="28"/>
          <w:szCs w:val="28"/>
        </w:rPr>
        <w:t xml:space="preserve"> при</w:t>
      </w:r>
      <w:r w:rsidRPr="00756CE1">
        <w:rPr>
          <w:sz w:val="28"/>
          <w:szCs w:val="28"/>
        </w:rPr>
        <w:t xml:space="preserve"> </w:t>
      </w:r>
      <w:r w:rsidR="00765FB8">
        <w:rPr>
          <w:sz w:val="28"/>
          <w:szCs w:val="28"/>
        </w:rPr>
        <w:t xml:space="preserve">заместителе </w:t>
      </w:r>
      <w:r w:rsidRPr="00756CE1">
        <w:rPr>
          <w:sz w:val="28"/>
          <w:szCs w:val="28"/>
        </w:rPr>
        <w:t>председател</w:t>
      </w:r>
      <w:r w:rsidR="00765FB8">
        <w:rPr>
          <w:sz w:val="28"/>
          <w:szCs w:val="28"/>
        </w:rPr>
        <w:t>я</w:t>
      </w:r>
      <w:r w:rsidRPr="00756CE1">
        <w:rPr>
          <w:sz w:val="28"/>
          <w:szCs w:val="28"/>
        </w:rPr>
        <w:t xml:space="preserve"> конкурсной комиссии</w:t>
      </w:r>
      <w:r w:rsidR="00034EF5">
        <w:rPr>
          <w:sz w:val="28"/>
          <w:szCs w:val="28"/>
        </w:rPr>
        <w:t>, секретаре</w:t>
      </w:r>
      <w:r w:rsidR="00034EF5" w:rsidRPr="00756CE1">
        <w:rPr>
          <w:sz w:val="28"/>
          <w:szCs w:val="28"/>
        </w:rPr>
        <w:t xml:space="preserve"> комисси</w:t>
      </w:r>
      <w:r w:rsidR="00034EF5">
        <w:rPr>
          <w:sz w:val="28"/>
          <w:szCs w:val="28"/>
        </w:rPr>
        <w:t>и и член</w:t>
      </w:r>
      <w:r w:rsidR="007919D9">
        <w:rPr>
          <w:sz w:val="28"/>
          <w:szCs w:val="28"/>
        </w:rPr>
        <w:t>е</w:t>
      </w:r>
      <w:r w:rsidR="00034EF5">
        <w:rPr>
          <w:sz w:val="28"/>
          <w:szCs w:val="28"/>
        </w:rPr>
        <w:t xml:space="preserve"> комиссии.</w:t>
      </w:r>
    </w:p>
    <w:p w14:paraId="2749D2BA" w14:textId="77777777" w:rsidR="005F7BC1" w:rsidRDefault="005F7BC1" w:rsidP="00765FB8">
      <w:pPr>
        <w:pStyle w:val="2"/>
        <w:tabs>
          <w:tab w:val="left" w:pos="540"/>
        </w:tabs>
        <w:spacing w:after="0" w:line="276" w:lineRule="auto"/>
        <w:ind w:left="0"/>
        <w:jc w:val="both"/>
        <w:rPr>
          <w:sz w:val="28"/>
          <w:szCs w:val="28"/>
        </w:rPr>
      </w:pPr>
    </w:p>
    <w:p w14:paraId="5625F5C5" w14:textId="77777777" w:rsidR="00BF4BA4" w:rsidRDefault="00756CE1" w:rsidP="0076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протокол подлежит размещению на официальном сайте администрации муниципального</w:t>
      </w:r>
      <w:r w:rsidR="00830550">
        <w:rPr>
          <w:rFonts w:ascii="Times New Roman" w:hAnsi="Times New Roman" w:cs="Times New Roman"/>
          <w:sz w:val="28"/>
          <w:szCs w:val="28"/>
        </w:rPr>
        <w:t xml:space="preserve"> образования Отрадненский район.</w:t>
      </w:r>
    </w:p>
    <w:p w14:paraId="09527C5B" w14:textId="77777777" w:rsidR="00FA19C3" w:rsidRDefault="00FA19C3" w:rsidP="00FA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76EC04" w14:textId="77777777" w:rsidR="00FA19C3" w:rsidRDefault="00FA19C3" w:rsidP="00FA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56CE1">
        <w:rPr>
          <w:rFonts w:ascii="Times New Roman" w:hAnsi="Times New Roman" w:cs="Times New Roman"/>
          <w:sz w:val="28"/>
          <w:szCs w:val="28"/>
        </w:rPr>
        <w:t xml:space="preserve">сполняющий обязанности начальника </w:t>
      </w:r>
    </w:p>
    <w:p w14:paraId="43492241" w14:textId="77777777" w:rsidR="00FA19C3" w:rsidRDefault="00FA19C3" w:rsidP="00FA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 и ЕЗ администрации МО ОР</w:t>
      </w:r>
      <w:r w:rsidRPr="00756CE1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7B3F86B" w14:textId="77777777" w:rsidR="00FA19C3" w:rsidRDefault="00FA19C3" w:rsidP="00FA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CE1">
        <w:rPr>
          <w:rFonts w:ascii="Times New Roman" w:hAnsi="Times New Roman" w:cs="Times New Roman"/>
          <w:sz w:val="28"/>
          <w:szCs w:val="28"/>
        </w:rPr>
        <w:t>заместитель председателя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661B5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Г.Г. Степанян</w:t>
      </w:r>
    </w:p>
    <w:p w14:paraId="7E4E14C8" w14:textId="77777777" w:rsidR="00FA19C3" w:rsidRDefault="00FA19C3" w:rsidP="00FA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803CC9" w14:textId="77777777" w:rsidR="00FA19C3" w:rsidRDefault="00FA19C3" w:rsidP="00FA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ОКС и ЕЗ </w:t>
      </w:r>
    </w:p>
    <w:p w14:paraId="16A8B5E0" w14:textId="77777777" w:rsidR="00FA19C3" w:rsidRDefault="00FA19C3" w:rsidP="00FA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МО ОР</w:t>
      </w:r>
      <w:r w:rsidRPr="00756CE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секретарь</w:t>
      </w:r>
      <w:r w:rsidRPr="00756CE1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661B5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Р.С. Антонян</w:t>
      </w:r>
    </w:p>
    <w:p w14:paraId="61561775" w14:textId="77777777" w:rsidR="00661B5F" w:rsidRDefault="00661B5F" w:rsidP="00FA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CECF7A" w14:textId="13B9297F" w:rsidR="00661B5F" w:rsidRDefault="00765FB8" w:rsidP="00FA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661B5F">
        <w:rPr>
          <w:rFonts w:ascii="Times New Roman" w:hAnsi="Times New Roman" w:cs="Times New Roman"/>
          <w:sz w:val="28"/>
          <w:szCs w:val="28"/>
        </w:rPr>
        <w:t xml:space="preserve"> </w:t>
      </w:r>
      <w:r w:rsidR="00661B5F" w:rsidRPr="00756CE1">
        <w:rPr>
          <w:rFonts w:ascii="Times New Roman" w:hAnsi="Times New Roman" w:cs="Times New Roman"/>
          <w:sz w:val="28"/>
          <w:szCs w:val="28"/>
        </w:rPr>
        <w:t>начальник</w:t>
      </w:r>
      <w:r w:rsidR="00661B5F">
        <w:rPr>
          <w:rFonts w:ascii="Times New Roman" w:hAnsi="Times New Roman" w:cs="Times New Roman"/>
          <w:sz w:val="28"/>
          <w:szCs w:val="28"/>
        </w:rPr>
        <w:t>а</w:t>
      </w:r>
      <w:r w:rsidR="00661B5F" w:rsidRPr="00756C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FA4B59" w14:textId="77777777" w:rsidR="00661B5F" w:rsidRDefault="00661B5F" w:rsidP="00FA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CE1">
        <w:rPr>
          <w:rFonts w:ascii="Times New Roman" w:hAnsi="Times New Roman" w:cs="Times New Roman"/>
          <w:sz w:val="28"/>
          <w:szCs w:val="28"/>
        </w:rPr>
        <w:t>отдела экономи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756CE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03294883" w14:textId="77777777" w:rsidR="00661B5F" w:rsidRDefault="00661B5F" w:rsidP="00FA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CE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61CF7F63" w14:textId="6062AD22" w:rsidR="00BF4BA4" w:rsidRPr="00756CE1" w:rsidRDefault="00661B5F" w:rsidP="00661B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CE1">
        <w:rPr>
          <w:rFonts w:ascii="Times New Roman" w:hAnsi="Times New Roman" w:cs="Times New Roman"/>
          <w:sz w:val="28"/>
          <w:szCs w:val="28"/>
        </w:rPr>
        <w:t>Отрадненский район</w:t>
      </w:r>
      <w:r>
        <w:rPr>
          <w:rFonts w:ascii="Times New Roman" w:hAnsi="Times New Roman" w:cs="Times New Roman"/>
          <w:sz w:val="28"/>
          <w:szCs w:val="28"/>
        </w:rPr>
        <w:t xml:space="preserve">, член комиссии                                                      </w:t>
      </w:r>
      <w:r w:rsidR="00765FB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765FB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65FB8">
        <w:rPr>
          <w:rFonts w:ascii="Times New Roman" w:hAnsi="Times New Roman" w:cs="Times New Roman"/>
          <w:sz w:val="28"/>
          <w:szCs w:val="28"/>
        </w:rPr>
        <w:t>Кузне</w:t>
      </w:r>
      <w:r>
        <w:rPr>
          <w:rFonts w:ascii="Times New Roman" w:hAnsi="Times New Roman" w:cs="Times New Roman"/>
          <w:sz w:val="28"/>
          <w:szCs w:val="28"/>
        </w:rPr>
        <w:t>цова</w:t>
      </w:r>
    </w:p>
    <w:sectPr w:rsidR="00BF4BA4" w:rsidRPr="00756CE1" w:rsidSect="00034EF5">
      <w:pgSz w:w="11906" w:h="16838"/>
      <w:pgMar w:top="993" w:right="567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500B"/>
    <w:rsid w:val="00034EF5"/>
    <w:rsid w:val="000809FD"/>
    <w:rsid w:val="000D7BC4"/>
    <w:rsid w:val="002B0459"/>
    <w:rsid w:val="0043208C"/>
    <w:rsid w:val="004A4471"/>
    <w:rsid w:val="004C57AE"/>
    <w:rsid w:val="004C617D"/>
    <w:rsid w:val="004F675A"/>
    <w:rsid w:val="005136A0"/>
    <w:rsid w:val="00560B00"/>
    <w:rsid w:val="005622FC"/>
    <w:rsid w:val="005F7BC1"/>
    <w:rsid w:val="00644D39"/>
    <w:rsid w:val="00661B5F"/>
    <w:rsid w:val="006C5EDA"/>
    <w:rsid w:val="00756CE1"/>
    <w:rsid w:val="00765FB8"/>
    <w:rsid w:val="007919D9"/>
    <w:rsid w:val="00830550"/>
    <w:rsid w:val="008E310F"/>
    <w:rsid w:val="009277EE"/>
    <w:rsid w:val="00AE0233"/>
    <w:rsid w:val="00AE26CD"/>
    <w:rsid w:val="00BD03F6"/>
    <w:rsid w:val="00BF4BA4"/>
    <w:rsid w:val="00C55D42"/>
    <w:rsid w:val="00C6736C"/>
    <w:rsid w:val="00C83A53"/>
    <w:rsid w:val="00D02E8F"/>
    <w:rsid w:val="00D57FAE"/>
    <w:rsid w:val="00DD500B"/>
    <w:rsid w:val="00E44FB9"/>
    <w:rsid w:val="00E7413F"/>
    <w:rsid w:val="00E94F0E"/>
    <w:rsid w:val="00EC4B89"/>
    <w:rsid w:val="00FA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935D6"/>
  <w15:docId w15:val="{182E204B-15F9-4F51-BA22-4C5D1828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44FB9"/>
    <w:pPr>
      <w:spacing w:after="0" w:line="240" w:lineRule="auto"/>
      <w:ind w:left="5529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44F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E44F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44F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Îáû÷íûé"/>
    <w:rsid w:val="00E44FB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E44FB9"/>
    <w:pPr>
      <w:spacing w:after="0" w:line="240" w:lineRule="auto"/>
    </w:pPr>
  </w:style>
  <w:style w:type="table" w:styleId="a7">
    <w:name w:val="Table Grid"/>
    <w:basedOn w:val="a1"/>
    <w:uiPriority w:val="59"/>
    <w:rsid w:val="00E44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basedOn w:val="a0"/>
    <w:uiPriority w:val="99"/>
    <w:rsid w:val="004C617D"/>
    <w:rPr>
      <w:rFonts w:cs="Times New Roman"/>
      <w:b w:val="0"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644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4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0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otradna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16E73-4AEF-4F65-BFFE-E6A242677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Козырь</dc:creator>
  <cp:keywords/>
  <dc:description/>
  <cp:lastModifiedBy>Rafael</cp:lastModifiedBy>
  <cp:revision>28</cp:revision>
  <cp:lastPrinted>2020-03-20T08:04:00Z</cp:lastPrinted>
  <dcterms:created xsi:type="dcterms:W3CDTF">2019-10-04T13:53:00Z</dcterms:created>
  <dcterms:modified xsi:type="dcterms:W3CDTF">2026-08-25T13:52:00Z</dcterms:modified>
</cp:coreProperties>
</file>